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E01" w:rsidRDefault="00DA67FB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2019</w:t>
      </w:r>
      <w:r>
        <w:rPr>
          <w:rFonts w:hint="eastAsia"/>
          <w:sz w:val="30"/>
          <w:szCs w:val="30"/>
        </w:rPr>
        <w:t>学年度</w:t>
      </w:r>
      <w:r>
        <w:rPr>
          <w:sz w:val="30"/>
          <w:szCs w:val="30"/>
        </w:rPr>
        <w:t>六师附小教工社团</w:t>
      </w:r>
      <w:r>
        <w:rPr>
          <w:rFonts w:hint="eastAsia"/>
          <w:sz w:val="30"/>
          <w:szCs w:val="30"/>
        </w:rPr>
        <w:t>名单</w:t>
      </w: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羽山、海防</w:t>
      </w:r>
      <w:r>
        <w:rPr>
          <w:rFonts w:hint="eastAsia"/>
          <w:sz w:val="30"/>
          <w:szCs w:val="30"/>
        </w:rPr>
        <w:t>）</w:t>
      </w:r>
    </w:p>
    <w:p w:rsidR="00823E01" w:rsidRDefault="00DA67FB">
      <w:pPr>
        <w:jc w:val="center"/>
        <w:rPr>
          <w:rFonts w:hint="eastAsia"/>
          <w:sz w:val="30"/>
          <w:szCs w:val="30"/>
        </w:rPr>
      </w:pPr>
      <w:r>
        <w:rPr>
          <w:rFonts w:hint="eastAsia"/>
          <w:sz w:val="28"/>
          <w:szCs w:val="28"/>
        </w:rPr>
        <w:t>社团内容：写意画牡丹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人数：</w:t>
      </w:r>
      <w:r>
        <w:rPr>
          <w:rFonts w:hint="eastAsia"/>
          <w:sz w:val="28"/>
          <w:szCs w:val="28"/>
        </w:rPr>
        <w:t>1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人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rFonts w:hint="eastAsia"/>
          <w:sz w:val="28"/>
          <w:szCs w:val="28"/>
        </w:rPr>
        <w:t>负责人</w:t>
      </w:r>
      <w:r>
        <w:rPr>
          <w:sz w:val="28"/>
          <w:szCs w:val="28"/>
        </w:rPr>
        <w:t>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  <w:lang w:bidi="ar"/>
        </w:rPr>
        <w:t>王建军</w:t>
      </w:r>
    </w:p>
    <w:tbl>
      <w:tblPr>
        <w:tblStyle w:val="a5"/>
        <w:tblW w:w="7591" w:type="dxa"/>
        <w:jc w:val="center"/>
        <w:tblLayout w:type="fixed"/>
        <w:tblLook w:val="04A0" w:firstRow="1" w:lastRow="0" w:firstColumn="1" w:lastColumn="0" w:noHBand="0" w:noVBand="1"/>
      </w:tblPr>
      <w:tblGrid>
        <w:gridCol w:w="976"/>
        <w:gridCol w:w="1653"/>
        <w:gridCol w:w="1970"/>
        <w:gridCol w:w="1635"/>
        <w:gridCol w:w="1357"/>
      </w:tblGrid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序号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姓名</w:t>
            </w:r>
          </w:p>
        </w:tc>
        <w:tc>
          <w:tcPr>
            <w:tcW w:w="1970" w:type="dxa"/>
            <w:vAlign w:val="center"/>
          </w:tcPr>
          <w:p w:rsidR="00823E01" w:rsidRDefault="00DA67F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18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635" w:type="dxa"/>
            <w:vAlign w:val="center"/>
          </w:tcPr>
          <w:p w:rsidR="00823E01" w:rsidRDefault="00DA67F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12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月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20</w:t>
            </w: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日</w:t>
            </w:r>
          </w:p>
        </w:tc>
        <w:tc>
          <w:tcPr>
            <w:tcW w:w="1357" w:type="dxa"/>
            <w:vAlign w:val="center"/>
          </w:tcPr>
          <w:p w:rsidR="00823E01" w:rsidRDefault="00DA67FB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王建军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宋江欢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宋凌</w:t>
            </w:r>
            <w:proofErr w:type="gramEnd"/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肖怡蔚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张亚欢</w:t>
            </w:r>
            <w:proofErr w:type="gramEnd"/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唐彦婷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朱慧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陈璐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刘梓旸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孙丽君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苏丹</w:t>
            </w: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丁越</w:t>
            </w:r>
            <w:proofErr w:type="gramEnd"/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1653" w:type="dxa"/>
            <w:vAlign w:val="center"/>
          </w:tcPr>
          <w:p w:rsidR="00823E01" w:rsidRDefault="00DA67FB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  <w:lang w:bidi="ar"/>
              </w:rPr>
              <w:t>卫枫</w:t>
            </w:r>
            <w:proofErr w:type="gramEnd"/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823E0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823E01" w:rsidRDefault="00823E0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823E0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823E01" w:rsidRDefault="00823E0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  <w:tr w:rsidR="00823E01">
        <w:trPr>
          <w:trHeight w:val="624"/>
          <w:jc w:val="center"/>
        </w:trPr>
        <w:tc>
          <w:tcPr>
            <w:tcW w:w="976" w:type="dxa"/>
            <w:vAlign w:val="center"/>
          </w:tcPr>
          <w:p w:rsidR="00823E01" w:rsidRDefault="00823E0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:rsidR="00823E01" w:rsidRDefault="00823E01">
            <w:pPr>
              <w:widowControl/>
              <w:jc w:val="center"/>
              <w:textAlignment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970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23E01" w:rsidRDefault="00823E01">
            <w:pPr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823E01" w:rsidRDefault="00823E01">
      <w:pPr>
        <w:rPr>
          <w:sz w:val="30"/>
          <w:szCs w:val="30"/>
        </w:rPr>
      </w:pPr>
    </w:p>
    <w:sectPr w:rsidR="00823E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F09"/>
    <w:rsid w:val="00062C43"/>
    <w:rsid w:val="000B654C"/>
    <w:rsid w:val="00386E81"/>
    <w:rsid w:val="003A6F09"/>
    <w:rsid w:val="003E5390"/>
    <w:rsid w:val="004939EB"/>
    <w:rsid w:val="0065009C"/>
    <w:rsid w:val="006B5271"/>
    <w:rsid w:val="006D20E6"/>
    <w:rsid w:val="00720F63"/>
    <w:rsid w:val="00823E01"/>
    <w:rsid w:val="00986ABB"/>
    <w:rsid w:val="00B20D89"/>
    <w:rsid w:val="00B454D1"/>
    <w:rsid w:val="00B80328"/>
    <w:rsid w:val="00C462A3"/>
    <w:rsid w:val="00CE7B9D"/>
    <w:rsid w:val="00DA67FB"/>
    <w:rsid w:val="00E75406"/>
    <w:rsid w:val="12585022"/>
    <w:rsid w:val="427A40BA"/>
    <w:rsid w:val="4DB60F4D"/>
    <w:rsid w:val="65A73BD7"/>
    <w:rsid w:val="7B9C5AA9"/>
    <w:rsid w:val="7DA31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4AAC59-399C-43D1-A439-30DC6653A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>Microsoft</Company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2019-10-14T06:19:00Z</dcterms:created>
  <dcterms:modified xsi:type="dcterms:W3CDTF">2019-10-14T06:19:00Z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